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68"/>
      </w:tblGrid>
      <w:tr w:rsidR="000C5F45" w:rsidTr="00D47308">
        <w:trPr>
          <w:trHeight w:val="15273"/>
        </w:trPr>
        <w:tc>
          <w:tcPr>
            <w:tcW w:w="22050" w:type="dxa"/>
          </w:tcPr>
          <w:p w:rsidR="000C5F45" w:rsidRPr="00926C3B" w:rsidRDefault="000C5F45" w:rsidP="000C5F45">
            <w:pPr>
              <w:jc w:val="center"/>
              <w:rPr>
                <w:rFonts w:ascii="Meiryo UI" w:eastAsia="Meiryo UI" w:hAnsi="Meiryo UI" w:cs="Meiryo UI"/>
                <w:b/>
                <w:sz w:val="44"/>
              </w:rPr>
            </w:pPr>
            <w:bookmarkStart w:id="0" w:name="_GoBack"/>
            <w:bookmarkEnd w:id="0"/>
            <w:r w:rsidRPr="00926C3B">
              <w:rPr>
                <w:rFonts w:ascii="Meiryo UI" w:eastAsia="Meiryo UI" w:hAnsi="Meiryo UI" w:cs="Meiryo UI" w:hint="eastAsia"/>
                <w:b/>
                <w:sz w:val="44"/>
              </w:rPr>
              <w:t>KDB</w:t>
            </w:r>
            <w:r w:rsidR="00A0547A">
              <w:rPr>
                <w:rFonts w:ascii="Meiryo UI" w:eastAsia="Meiryo UI" w:hAnsi="Meiryo UI" w:cs="Meiryo UI" w:hint="eastAsia"/>
                <w:b/>
                <w:sz w:val="44"/>
              </w:rPr>
              <w:t>等の分析に基づく</w:t>
            </w:r>
            <w:r w:rsidRPr="009D3755">
              <w:rPr>
                <w:rFonts w:ascii="Meiryo UI" w:eastAsia="Meiryo UI" w:hAnsi="Meiryo UI" w:cs="Meiryo UI" w:hint="eastAsia"/>
                <w:b/>
                <w:sz w:val="44"/>
                <w:u w:val="single"/>
              </w:rPr>
              <w:t xml:space="preserve">　　</w:t>
            </w:r>
            <w:r w:rsidR="0087678A" w:rsidRPr="009D3755">
              <w:rPr>
                <w:rFonts w:ascii="Meiryo UI" w:eastAsia="Meiryo UI" w:hAnsi="Meiryo UI" w:cs="Meiryo UI" w:hint="eastAsia"/>
                <w:b/>
                <w:sz w:val="44"/>
                <w:u w:val="single"/>
              </w:rPr>
              <w:t xml:space="preserve">　　　</w:t>
            </w:r>
            <w:r w:rsidRPr="009D3755">
              <w:rPr>
                <w:rFonts w:ascii="Meiryo UI" w:eastAsia="Meiryo UI" w:hAnsi="Meiryo UI" w:cs="Meiryo UI" w:hint="eastAsia"/>
                <w:b/>
                <w:sz w:val="44"/>
                <w:u w:val="single"/>
              </w:rPr>
              <w:t>市</w:t>
            </w:r>
            <w:r w:rsidRPr="00926C3B">
              <w:rPr>
                <w:rFonts w:ascii="Meiryo UI" w:eastAsia="Meiryo UI" w:hAnsi="Meiryo UI" w:cs="Meiryo UI" w:hint="eastAsia"/>
                <w:b/>
                <w:sz w:val="44"/>
              </w:rPr>
              <w:t>の生活習慣病</w:t>
            </w:r>
            <w:r w:rsidR="00DE2BE3">
              <w:rPr>
                <w:rFonts w:ascii="Meiryo UI" w:eastAsia="Meiryo UI" w:hAnsi="Meiryo UI" w:cs="Meiryo UI" w:hint="eastAsia"/>
                <w:b/>
                <w:sz w:val="44"/>
              </w:rPr>
              <w:t>対策のための</w:t>
            </w:r>
            <w:r w:rsidR="00A0547A">
              <w:rPr>
                <w:rFonts w:ascii="Meiryo UI" w:eastAsia="Meiryo UI" w:hAnsi="Meiryo UI" w:cs="Meiryo UI" w:hint="eastAsia"/>
                <w:b/>
                <w:sz w:val="44"/>
              </w:rPr>
              <w:t>現状分析と課題設定</w:t>
            </w:r>
          </w:p>
          <w:p w:rsidR="000C5F45" w:rsidRPr="000C5F45" w:rsidRDefault="008E2A31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26C3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0B8CF" wp14:editId="214EC5A7">
                      <wp:simplePos x="0" y="0"/>
                      <wp:positionH relativeFrom="column">
                        <wp:posOffset>11999595</wp:posOffset>
                      </wp:positionH>
                      <wp:positionV relativeFrom="paragraph">
                        <wp:posOffset>25400</wp:posOffset>
                      </wp:positionV>
                      <wp:extent cx="1995170" cy="630555"/>
                      <wp:effectExtent l="0" t="19050" r="43180" b="36195"/>
                      <wp:wrapNone/>
                      <wp:docPr id="8" name="ストライプ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170" cy="63055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6C3B" w:rsidRPr="00926C3B" w:rsidRDefault="00926C3B" w:rsidP="00926C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6C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要介護状態・死亡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0B8C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1" o:spid="_x0000_s1026" type="#_x0000_t93" style="position:absolute;left:0;text-align:left;margin-left:944.85pt;margin-top:2pt;width:157.1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" adj="18187" fillcolor="#938953 [1614]" strokecolor="windowText" strokeweight=".25pt">
                      <v:textbox>
                        <w:txbxContent>
                          <w:p w:rsidR="00926C3B" w:rsidRPr="00926C3B" w:rsidRDefault="00926C3B" w:rsidP="00926C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C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要介護状態・死亡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C3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015316" wp14:editId="5BDD4E67">
                      <wp:simplePos x="0" y="0"/>
                      <wp:positionH relativeFrom="column">
                        <wp:posOffset>9545320</wp:posOffset>
                      </wp:positionH>
                      <wp:positionV relativeFrom="paragraph">
                        <wp:posOffset>24130</wp:posOffset>
                      </wp:positionV>
                      <wp:extent cx="2396490" cy="626745"/>
                      <wp:effectExtent l="0" t="19050" r="41910" b="40005"/>
                      <wp:wrapNone/>
                      <wp:docPr id="7" name="ストライプ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490" cy="62674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6C3B" w:rsidRDefault="00926C3B" w:rsidP="00926C3B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6C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重症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5316" id="_x0000_s1027" type="#_x0000_t93" style="position:absolute;left:0;text-align:left;margin-left:751.6pt;margin-top:1.9pt;width:188.7pt;height: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" adj="18776" fillcolor="#ddd8c2 [2894]" strokecolor="windowText" strokeweight=".25pt">
                      <v:textbox>
                        <w:txbxContent>
                          <w:p w:rsidR="00926C3B" w:rsidRDefault="00926C3B" w:rsidP="00926C3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C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重症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C3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5B656" wp14:editId="6000D0D0">
                      <wp:simplePos x="0" y="0"/>
                      <wp:positionH relativeFrom="column">
                        <wp:posOffset>6997065</wp:posOffset>
                      </wp:positionH>
                      <wp:positionV relativeFrom="paragraph">
                        <wp:posOffset>3175</wp:posOffset>
                      </wp:positionV>
                      <wp:extent cx="2468245" cy="614045"/>
                      <wp:effectExtent l="0" t="19050" r="46355" b="33655"/>
                      <wp:wrapNone/>
                      <wp:docPr id="2" name="ストライプ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245" cy="614045"/>
                              </a:xfrm>
                              <a:prstGeom prst="stripedRightArrow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6C3B" w:rsidRPr="00926C3B" w:rsidRDefault="00926C3B" w:rsidP="00926C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6C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生活習慣病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5B656" id="_x0000_s1028" type="#_x0000_t93" style="position:absolute;left:0;text-align:left;margin-left:550.95pt;margin-top:.25pt;width:194.3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" adj="18913" filled="f" strokecolor="windowText" strokeweight=".25pt">
                      <v:textbox>
                        <w:txbxContent>
                          <w:p w:rsidR="00926C3B" w:rsidRPr="00926C3B" w:rsidRDefault="00926C3B" w:rsidP="00926C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C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生活習慣病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C4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7B805" wp14:editId="323B6658">
                      <wp:simplePos x="0" y="0"/>
                      <wp:positionH relativeFrom="column">
                        <wp:posOffset>358012</wp:posOffset>
                      </wp:positionH>
                      <wp:positionV relativeFrom="paragraph">
                        <wp:posOffset>-792</wp:posOffset>
                      </wp:positionV>
                      <wp:extent cx="1706719" cy="594995"/>
                      <wp:effectExtent l="0" t="19050" r="46355" b="33655"/>
                      <wp:wrapNone/>
                      <wp:docPr id="1" name="ストライプ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19" cy="594995"/>
                              </a:xfrm>
                              <a:prstGeom prst="stripedRightArrow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F45" w:rsidRPr="000C5F45" w:rsidRDefault="000C5F45" w:rsidP="000C5F45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7B805" id="_x0000_s1029" type="#_x0000_t93" style="position:absolute;left:0;text-align:left;margin-left:28.2pt;margin-top:-.05pt;width:134.4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" adj="17835" filled="f" strokecolor="black [3213]" strokeweight=".25pt">
                      <v:textbox>
                        <w:txbxContent>
                          <w:p w:rsidR="000C5F45" w:rsidRPr="000C5F45" w:rsidRDefault="000C5F45" w:rsidP="000C5F4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C4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1FF3C" wp14:editId="32395C4B">
                      <wp:simplePos x="0" y="0"/>
                      <wp:positionH relativeFrom="column">
                        <wp:posOffset>708263</wp:posOffset>
                      </wp:positionH>
                      <wp:positionV relativeFrom="paragraph">
                        <wp:posOffset>176918</wp:posOffset>
                      </wp:positionV>
                      <wp:extent cx="912019" cy="300345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019" cy="300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6C3B" w:rsidRPr="00BA1BDA" w:rsidRDefault="00BA1BDA" w:rsidP="00BA1B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D1F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0" type="#_x0000_t202" style="position:absolute;left:0;text-align:left;margin-left:55.75pt;margin-top:13.95pt;width:71.8pt;height:2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0WoAIAAHk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" filled="f" stroked="f" strokeweight=".5pt">
                      <v:textbox>
                        <w:txbxContent>
                          <w:p w:rsidR="00926C3B" w:rsidRPr="00BA1BDA" w:rsidRDefault="00BA1BDA" w:rsidP="00BA1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4D1" w:rsidRPr="00926C3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66543" wp14:editId="6DB7A822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366</wp:posOffset>
                      </wp:positionV>
                      <wp:extent cx="2559685" cy="624205"/>
                      <wp:effectExtent l="0" t="19050" r="31115" b="42545"/>
                      <wp:wrapNone/>
                      <wp:docPr id="6" name="ストライプ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685" cy="624205"/>
                              </a:xfrm>
                              <a:prstGeom prst="stripedRightArrow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6C3B" w:rsidRPr="00926C3B" w:rsidRDefault="00926C3B" w:rsidP="00926C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6C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生活習慣病予備群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66543" id="ストライプ矢印 6" o:spid="_x0000_s1031" type="#_x0000_t93" style="position:absolute;left:0;text-align:left;margin-left:346.3pt;margin-top:.05pt;width:201.55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" adj="18966" filled="f" strokecolor="windowText" strokeweight=".25pt">
                      <v:textbox>
                        <w:txbxContent>
                          <w:p w:rsidR="00926C3B" w:rsidRPr="00926C3B" w:rsidRDefault="00926C3B" w:rsidP="00926C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C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生活習慣病予備群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4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A16AA" wp14:editId="33044A68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9525</wp:posOffset>
                      </wp:positionV>
                      <wp:extent cx="2221230" cy="594995"/>
                      <wp:effectExtent l="0" t="19050" r="45720" b="33655"/>
                      <wp:wrapNone/>
                      <wp:docPr id="5" name="ストライプ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230" cy="594995"/>
                              </a:xfrm>
                              <a:prstGeom prst="stripedRightArrow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6C3B" w:rsidRPr="00926C3B" w:rsidRDefault="00926C3B" w:rsidP="00926C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6C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不適切な生活習慣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16AA" id="ストライプ矢印 5" o:spid="_x0000_s1032" type="#_x0000_t93" style="position:absolute;left:0;text-align:left;margin-left:167.7pt;margin-top:.75pt;width:174.9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" adj="18707" filled="f" strokecolor="windowText" strokeweight=".25pt">
                      <v:textbox>
                        <w:txbxContent>
                          <w:p w:rsidR="00926C3B" w:rsidRPr="00926C3B" w:rsidRDefault="00926C3B" w:rsidP="00926C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6C3B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不適切な生活習慣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F45" w:rsidRDefault="000C5F45">
            <w:pPr>
              <w:rPr>
                <w:rFonts w:ascii="Meiryo UI" w:eastAsia="Meiryo UI" w:hAnsi="Meiryo UI" w:cs="Meiryo UI"/>
                <w:b/>
                <w:sz w:val="32"/>
              </w:rPr>
            </w:pPr>
          </w:p>
          <w:p w:rsidR="000C5F45" w:rsidRDefault="007820F5">
            <w:pPr>
              <w:rPr>
                <w:rFonts w:ascii="Meiryo UI" w:eastAsia="Meiryo UI" w:hAnsi="Meiryo UI" w:cs="Meiryo UI"/>
                <w:b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A738AB" wp14:editId="1835DD80">
                      <wp:simplePos x="0" y="0"/>
                      <wp:positionH relativeFrom="column">
                        <wp:posOffset>11934652</wp:posOffset>
                      </wp:positionH>
                      <wp:positionV relativeFrom="paragraph">
                        <wp:posOffset>15355</wp:posOffset>
                      </wp:positionV>
                      <wp:extent cx="1936115" cy="2641485"/>
                      <wp:effectExtent l="0" t="0" r="26035" b="2603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115" cy="264148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20DBE" id="角丸四角形 17" o:spid="_x0000_s1026" style="position:absolute;left:0;text-align:left;margin-left:939.75pt;margin-top:1.2pt;width:152.45pt;height:2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" filled="f" strokecolor="windowText" strokeweight="2pt"/>
                  </w:pict>
                </mc:Fallback>
              </mc:AlternateContent>
            </w:r>
            <w:r w:rsidR="00F164D1">
              <w:rPr>
                <w:rFonts w:ascii="Meiryo UI" w:eastAsia="Meiryo UI" w:hAnsi="Meiryo UI" w:cs="Meiryo UI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7F481F" wp14:editId="5EFEB82F">
                      <wp:simplePos x="0" y="0"/>
                      <wp:positionH relativeFrom="column">
                        <wp:posOffset>9480550</wp:posOffset>
                      </wp:positionH>
                      <wp:positionV relativeFrom="paragraph">
                        <wp:posOffset>34290</wp:posOffset>
                      </wp:positionV>
                      <wp:extent cx="2331720" cy="2614295"/>
                      <wp:effectExtent l="0" t="0" r="11430" b="1460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1720" cy="261429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EEC46" id="角丸四角形 16" o:spid="_x0000_s1026" style="position:absolute;left:0;text-align:left;margin-left:746.5pt;margin-top:2.7pt;width:183.6pt;height:20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" filled="f" strokecolor="windowText" strokeweight="2pt"/>
                  </w:pict>
                </mc:Fallback>
              </mc:AlternateContent>
            </w:r>
            <w:r w:rsidR="00F164D1">
              <w:rPr>
                <w:rFonts w:ascii="Meiryo UI" w:eastAsia="Meiryo UI" w:hAnsi="Meiryo UI" w:cs="Meiryo UI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ECC4A1" wp14:editId="5240415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54610</wp:posOffset>
                      </wp:positionV>
                      <wp:extent cx="2495550" cy="2621280"/>
                      <wp:effectExtent l="0" t="0" r="19050" b="2667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6212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E217E" id="角丸四角形 13" o:spid="_x0000_s1026" style="position:absolute;left:0;text-align:left;margin-left:344.1pt;margin-top:4.3pt;width:196.5pt;height:20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" filled="f" strokecolor="windowText" strokeweight="2pt"/>
                  </w:pict>
                </mc:Fallback>
              </mc:AlternateContent>
            </w:r>
            <w:r w:rsidR="00F164D1">
              <w:rPr>
                <w:rFonts w:ascii="Meiryo UI" w:eastAsia="Meiryo UI" w:hAnsi="Meiryo UI" w:cs="Meiryo UI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183D6B" wp14:editId="6AF8E0EC">
                      <wp:simplePos x="0" y="0"/>
                      <wp:positionH relativeFrom="column">
                        <wp:posOffset>6955155</wp:posOffset>
                      </wp:positionH>
                      <wp:positionV relativeFrom="paragraph">
                        <wp:posOffset>35560</wp:posOffset>
                      </wp:positionV>
                      <wp:extent cx="2419350" cy="2627630"/>
                      <wp:effectExtent l="0" t="0" r="19050" b="2032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6276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F1133" id="角丸四角形 15" o:spid="_x0000_s1026" style="position:absolute;left:0;text-align:left;margin-left:547.65pt;margin-top:2.8pt;width:190.5pt;height:20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" filled="f" strokecolor="windowText" strokeweight="2pt"/>
                  </w:pict>
                </mc:Fallback>
              </mc:AlternateContent>
            </w:r>
            <w:r w:rsidR="00F164D1">
              <w:rPr>
                <w:rFonts w:ascii="Meiryo UI" w:eastAsia="Meiryo UI" w:hAnsi="Meiryo UI" w:cs="Meiryo UI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D9C0A2" wp14:editId="04BFED48">
                      <wp:simplePos x="0" y="0"/>
                      <wp:positionH relativeFrom="column">
                        <wp:posOffset>2199980</wp:posOffset>
                      </wp:positionH>
                      <wp:positionV relativeFrom="paragraph">
                        <wp:posOffset>42089</wp:posOffset>
                      </wp:positionV>
                      <wp:extent cx="2065315" cy="2634284"/>
                      <wp:effectExtent l="0" t="0" r="11430" b="1397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5315" cy="2634284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8DF69A" id="角丸四角形 18" o:spid="_x0000_s1026" style="position:absolute;left:0;text-align:left;margin-left:173.25pt;margin-top:3.3pt;width:162.6pt;height:20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" filled="f" strokecolor="windowText" strokeweight="2pt"/>
                  </w:pict>
                </mc:Fallback>
              </mc:AlternateContent>
            </w:r>
            <w:r w:rsidR="00F164D1">
              <w:rPr>
                <w:rFonts w:ascii="Meiryo UI" w:eastAsia="Meiryo UI" w:hAnsi="Meiryo UI" w:cs="Meiryo UI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EA23F" wp14:editId="30A3227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41275</wp:posOffset>
                      </wp:positionV>
                      <wp:extent cx="1704975" cy="2634615"/>
                      <wp:effectExtent l="0" t="0" r="28575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6346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FCA85" id="角丸四角形 9" o:spid="_x0000_s1026" style="position:absolute;left:0;text-align:left;margin-left:31.25pt;margin-top:3.25pt;width:134.25pt;height:20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" filled="f" strokecolor="black [3213]" strokeweight="2pt"/>
                  </w:pict>
                </mc:Fallback>
              </mc:AlternateContent>
            </w:r>
          </w:p>
          <w:tbl>
            <w:tblPr>
              <w:tblW w:w="2193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21397"/>
            </w:tblGrid>
            <w:tr w:rsidR="00BA1BDA" w:rsidTr="00BA1BDA">
              <w:trPr>
                <w:gridAfter w:val="1"/>
                <w:wAfter w:w="21397" w:type="dxa"/>
                <w:trHeight w:val="3825"/>
              </w:trPr>
              <w:tc>
                <w:tcPr>
                  <w:tcW w:w="535" w:type="dxa"/>
                  <w:tcBorders>
                    <w:bottom w:val="single" w:sz="8" w:space="0" w:color="auto"/>
                  </w:tcBorders>
                </w:tcPr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32"/>
                    </w:rPr>
                    <w:t>現状</w:t>
                  </w: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</w:tc>
            </w:tr>
            <w:tr w:rsidR="00BA1BDA" w:rsidTr="00BA1BDA">
              <w:trPr>
                <w:trHeight w:val="2606"/>
              </w:trPr>
              <w:tc>
                <w:tcPr>
                  <w:tcW w:w="535" w:type="dxa"/>
                  <w:tcBorders>
                    <w:top w:val="dotDotDash" w:sz="4" w:space="0" w:color="auto"/>
                    <w:bottom w:val="dotDotDash" w:sz="4" w:space="0" w:color="auto"/>
                    <w:right w:val="single" w:sz="8" w:space="0" w:color="auto"/>
                  </w:tcBorders>
                </w:tcPr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161424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32"/>
                    </w:rPr>
                    <w:t>問題</w:t>
                  </w: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BA1BDA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</w:tc>
              <w:tc>
                <w:tcPr>
                  <w:tcW w:w="21397" w:type="dxa"/>
                  <w:tcBorders>
                    <w:top w:val="dotDotDash" w:sz="4" w:space="0" w:color="auto"/>
                    <w:left w:val="single" w:sz="8" w:space="0" w:color="auto"/>
                    <w:bottom w:val="dotDotDash" w:sz="4" w:space="0" w:color="auto"/>
                    <w:right w:val="nil"/>
                  </w:tcBorders>
                  <w:shd w:val="clear" w:color="auto" w:fill="auto"/>
                </w:tcPr>
                <w:p w:rsidR="00BA1BDA" w:rsidRDefault="00BA1BDA">
                  <w:pPr>
                    <w:widowControl/>
                    <w:jc w:val="left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</w:tc>
            </w:tr>
            <w:tr w:rsidR="00BA1BDA" w:rsidTr="00D47308">
              <w:trPr>
                <w:trHeight w:val="3700"/>
              </w:trPr>
              <w:tc>
                <w:tcPr>
                  <w:tcW w:w="535" w:type="dxa"/>
                  <w:tcBorders>
                    <w:top w:val="dotDotDash" w:sz="4" w:space="0" w:color="auto"/>
                    <w:bottom w:val="dotDotDash" w:sz="4" w:space="0" w:color="auto"/>
                    <w:right w:val="single" w:sz="8" w:space="0" w:color="auto"/>
                  </w:tcBorders>
                </w:tcPr>
                <w:p w:rsidR="009D3755" w:rsidRDefault="009D3755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D47308" w:rsidRDefault="00D47308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161424" w:rsidP="00CA68B4">
                  <w:pPr>
                    <w:ind w:left="17"/>
                    <w:jc w:val="center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32"/>
                    </w:rPr>
                    <w:t>課題</w:t>
                  </w:r>
                </w:p>
              </w:tc>
              <w:tc>
                <w:tcPr>
                  <w:tcW w:w="21397" w:type="dxa"/>
                  <w:tcBorders>
                    <w:top w:val="dotDotDash" w:sz="4" w:space="0" w:color="auto"/>
                    <w:left w:val="single" w:sz="8" w:space="0" w:color="auto"/>
                    <w:bottom w:val="dotDotDash" w:sz="4" w:space="0" w:color="auto"/>
                    <w:right w:val="nil"/>
                  </w:tcBorders>
                  <w:shd w:val="clear" w:color="auto" w:fill="auto"/>
                </w:tcPr>
                <w:p w:rsidR="00BA1BDA" w:rsidRDefault="00BA1BDA">
                  <w:pPr>
                    <w:widowControl/>
                    <w:jc w:val="left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</w:tc>
            </w:tr>
            <w:tr w:rsidR="00BA1BDA" w:rsidTr="00D47308">
              <w:trPr>
                <w:trHeight w:val="1670"/>
              </w:trPr>
              <w:tc>
                <w:tcPr>
                  <w:tcW w:w="535" w:type="dxa"/>
                  <w:tcBorders>
                    <w:top w:val="dotDotDash" w:sz="4" w:space="0" w:color="auto"/>
                    <w:right w:val="single" w:sz="8" w:space="0" w:color="auto"/>
                  </w:tcBorders>
                </w:tcPr>
                <w:p w:rsidR="008E2A31" w:rsidRDefault="008E2A31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  <w:p w:rsidR="00BA1BDA" w:rsidRDefault="00161424" w:rsidP="00BA1BDA">
                  <w:pPr>
                    <w:ind w:left="17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32"/>
                    </w:rPr>
                    <w:t>備考</w:t>
                  </w:r>
                </w:p>
              </w:tc>
              <w:tc>
                <w:tcPr>
                  <w:tcW w:w="21397" w:type="dxa"/>
                  <w:tcBorders>
                    <w:top w:val="dotDotDash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A1BDA" w:rsidRDefault="00BA1BDA">
                  <w:pPr>
                    <w:widowControl/>
                    <w:jc w:val="left"/>
                    <w:rPr>
                      <w:rFonts w:ascii="Meiryo UI" w:eastAsia="Meiryo UI" w:hAnsi="Meiryo UI" w:cs="Meiryo UI"/>
                      <w:b/>
                      <w:sz w:val="32"/>
                    </w:rPr>
                  </w:pPr>
                </w:p>
              </w:tc>
            </w:tr>
          </w:tbl>
          <w:p w:rsidR="00BA1BDA" w:rsidRDefault="00BA1BDA">
            <w:pPr>
              <w:rPr>
                <w:sz w:val="20"/>
              </w:rPr>
            </w:pPr>
          </w:p>
        </w:tc>
      </w:tr>
    </w:tbl>
    <w:p w:rsidR="000C5F45" w:rsidRPr="000C5F45" w:rsidRDefault="000C5F45" w:rsidP="009804B9">
      <w:pPr>
        <w:rPr>
          <w:sz w:val="20"/>
        </w:rPr>
      </w:pPr>
    </w:p>
    <w:sectPr w:rsidR="000C5F45" w:rsidRPr="000C5F45" w:rsidSect="00D47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567" w:right="720" w:bottom="567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3E" w:rsidRDefault="008F3B3E" w:rsidP="009D3755">
      <w:r>
        <w:separator/>
      </w:r>
    </w:p>
  </w:endnote>
  <w:endnote w:type="continuationSeparator" w:id="0">
    <w:p w:rsidR="008F3B3E" w:rsidRDefault="008F3B3E" w:rsidP="009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65" w:rsidRDefault="00BD1A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65" w:rsidRDefault="00BD1A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65" w:rsidRDefault="00BD1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3E" w:rsidRDefault="008F3B3E" w:rsidP="009D3755">
      <w:r>
        <w:separator/>
      </w:r>
    </w:p>
  </w:footnote>
  <w:footnote w:type="continuationSeparator" w:id="0">
    <w:p w:rsidR="008F3B3E" w:rsidRDefault="008F3B3E" w:rsidP="009D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65" w:rsidRDefault="00BD1A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65" w:rsidRDefault="00BD1A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65" w:rsidRDefault="00BD1A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45"/>
    <w:rsid w:val="000C5F45"/>
    <w:rsid w:val="000D3C46"/>
    <w:rsid w:val="00161424"/>
    <w:rsid w:val="00164D26"/>
    <w:rsid w:val="00441B3C"/>
    <w:rsid w:val="00445127"/>
    <w:rsid w:val="00480440"/>
    <w:rsid w:val="004D4982"/>
    <w:rsid w:val="005A48A7"/>
    <w:rsid w:val="006F75C6"/>
    <w:rsid w:val="007820F5"/>
    <w:rsid w:val="0087678A"/>
    <w:rsid w:val="008E2A31"/>
    <w:rsid w:val="008F3B3E"/>
    <w:rsid w:val="00926C3B"/>
    <w:rsid w:val="009804B9"/>
    <w:rsid w:val="009D3755"/>
    <w:rsid w:val="009E0D76"/>
    <w:rsid w:val="00A0547A"/>
    <w:rsid w:val="00B95A02"/>
    <w:rsid w:val="00BA1BDA"/>
    <w:rsid w:val="00BD1A65"/>
    <w:rsid w:val="00C16C1E"/>
    <w:rsid w:val="00C365F1"/>
    <w:rsid w:val="00CA68B4"/>
    <w:rsid w:val="00D47308"/>
    <w:rsid w:val="00DE2BE3"/>
    <w:rsid w:val="00DE6C4D"/>
    <w:rsid w:val="00F164D1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755"/>
  </w:style>
  <w:style w:type="paragraph" w:styleId="a6">
    <w:name w:val="footer"/>
    <w:basedOn w:val="a"/>
    <w:link w:val="a7"/>
    <w:uiPriority w:val="99"/>
    <w:unhideWhenUsed/>
    <w:rsid w:val="009D3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2018-11-09T01:47:00Z</dcterms:created>
  <dcterms:modified xsi:type="dcterms:W3CDTF">2018-11-09T01:47:00Z</dcterms:modified>
</cp:coreProperties>
</file>